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67"/>
        <w:gridCol w:w="7087"/>
      </w:tblGrid>
      <w:tr w:rsidR="00E858D2" w14:paraId="16095E5D" w14:textId="77777777" w:rsidTr="00E858D2">
        <w:tc>
          <w:tcPr>
            <w:tcW w:w="10881" w:type="dxa"/>
            <w:gridSpan w:val="3"/>
            <w:shd w:val="clear" w:color="auto" w:fill="BFBFBF" w:themeFill="background1" w:themeFillShade="BF"/>
          </w:tcPr>
          <w:p w14:paraId="72BB49C1" w14:textId="77777777" w:rsidR="00E858D2" w:rsidRPr="00E858D2" w:rsidRDefault="00E858D2" w:rsidP="00E858D2">
            <w:pPr>
              <w:pStyle w:val="20"/>
              <w:shd w:val="clear" w:color="auto" w:fill="auto"/>
              <w:tabs>
                <w:tab w:val="left" w:leader="dot" w:pos="4507"/>
              </w:tabs>
              <w:spacing w:line="340" w:lineRule="exact"/>
              <w:jc w:val="center"/>
              <w:rPr>
                <w:rFonts w:asciiTheme="minorHAnsi" w:hAnsiTheme="minorHAnsi" w:cstheme="minorHAnsi"/>
                <w:sz w:val="32"/>
                <w:szCs w:val="32"/>
                <w:lang w:val="it-IT"/>
              </w:rPr>
            </w:pPr>
            <w:r w:rsidRPr="003D72D9">
              <w:rPr>
                <w:rFonts w:asciiTheme="minorHAnsi" w:hAnsiTheme="minorHAnsi" w:cstheme="minorHAnsi"/>
                <w:sz w:val="32"/>
                <w:szCs w:val="32"/>
              </w:rPr>
              <w:t>ΑΤΟΜΙΚΟ ΔΕΛΤΙΟ ΥΓΕΙΑΣ</w:t>
            </w:r>
            <w:r>
              <w:rPr>
                <w:rFonts w:asciiTheme="minorHAnsi" w:hAnsiTheme="minorHAnsi" w:cstheme="minorHAnsi"/>
                <w:sz w:val="32"/>
                <w:szCs w:val="32"/>
                <w:lang w:val="it-IT"/>
              </w:rPr>
              <w:t xml:space="preserve"> ΠΑΙΔΙΟΥ</w:t>
            </w:r>
          </w:p>
        </w:tc>
      </w:tr>
      <w:tr w:rsidR="003D72D9" w14:paraId="4EE53C57" w14:textId="77777777" w:rsidTr="003D72D9">
        <w:tc>
          <w:tcPr>
            <w:tcW w:w="3227" w:type="dxa"/>
          </w:tcPr>
          <w:p w14:paraId="0075C2F9" w14:textId="35C32DCD" w:rsidR="003D72D9" w:rsidRPr="003D72D9" w:rsidRDefault="003D72D9" w:rsidP="00266A31">
            <w:pPr>
              <w:pStyle w:val="20"/>
              <w:tabs>
                <w:tab w:val="left" w:leader="dot" w:pos="4507"/>
              </w:tabs>
              <w:spacing w:line="340" w:lineRule="exact"/>
              <w:rPr>
                <w:rFonts w:cstheme="minorHAnsi"/>
                <w:sz w:val="24"/>
                <w:szCs w:val="24"/>
                <w:lang w:val="it-IT"/>
              </w:rPr>
            </w:pPr>
            <w:r w:rsidRPr="004F4033">
              <w:rPr>
                <w:rFonts w:asciiTheme="minorHAnsi" w:hAnsiTheme="minorHAnsi" w:cstheme="minorHAnsi"/>
                <w:b/>
                <w:sz w:val="24"/>
                <w:szCs w:val="24"/>
              </w:rPr>
              <w:t>Ο</w:t>
            </w:r>
            <w:r w:rsidR="00A33B0A">
              <w:rPr>
                <w:rFonts w:asciiTheme="minorHAnsi" w:hAnsiTheme="minorHAnsi" w:cstheme="minorHAnsi"/>
                <w:b/>
                <w:sz w:val="24"/>
                <w:szCs w:val="24"/>
              </w:rPr>
              <w:t>ΝΟ</w:t>
            </w:r>
            <w:r w:rsidRPr="004F4033">
              <w:rPr>
                <w:rFonts w:asciiTheme="minorHAnsi" w:hAnsiTheme="minorHAnsi" w:cstheme="minorHAnsi"/>
                <w:b/>
                <w:sz w:val="24"/>
                <w:szCs w:val="24"/>
              </w:rPr>
              <w:t>ΜΑΤΕΠΩΝΥΜΟ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:</w:t>
            </w:r>
          </w:p>
        </w:tc>
        <w:tc>
          <w:tcPr>
            <w:tcW w:w="567" w:type="dxa"/>
          </w:tcPr>
          <w:p w14:paraId="40C56BE0" w14:textId="77777777" w:rsidR="003D72D9" w:rsidRDefault="003D72D9">
            <w:pPr>
              <w:pStyle w:val="20"/>
              <w:shd w:val="clear" w:color="auto" w:fill="auto"/>
              <w:tabs>
                <w:tab w:val="left" w:leader="dot" w:pos="4507"/>
              </w:tabs>
              <w:spacing w:line="340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70C84AA9" w14:textId="77777777" w:rsidR="003D72D9" w:rsidRDefault="003D72D9">
            <w:pPr>
              <w:pStyle w:val="20"/>
              <w:shd w:val="clear" w:color="auto" w:fill="auto"/>
              <w:tabs>
                <w:tab w:val="left" w:leader="dot" w:pos="4507"/>
              </w:tabs>
              <w:spacing w:line="340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D72D9" w14:paraId="717DA705" w14:textId="77777777" w:rsidTr="003D72D9">
        <w:tc>
          <w:tcPr>
            <w:tcW w:w="3227" w:type="dxa"/>
          </w:tcPr>
          <w:p w14:paraId="4B48B4B0" w14:textId="77777777" w:rsidR="003D72D9" w:rsidRPr="004F4033" w:rsidRDefault="003D72D9" w:rsidP="00266A31">
            <w:pPr>
              <w:pStyle w:val="20"/>
              <w:tabs>
                <w:tab w:val="left" w:leader="dot" w:pos="3884"/>
                <w:tab w:val="left" w:leader="dot" w:pos="4081"/>
                <w:tab w:val="left" w:leader="dot" w:pos="4507"/>
              </w:tabs>
              <w:spacing w:line="340" w:lineRule="exact"/>
              <w:rPr>
                <w:rFonts w:cstheme="minorHAnsi"/>
                <w:sz w:val="24"/>
                <w:szCs w:val="24"/>
              </w:rPr>
            </w:pPr>
            <w:r w:rsidRPr="004F4033">
              <w:rPr>
                <w:rFonts w:asciiTheme="minorHAnsi" w:hAnsiTheme="minorHAnsi" w:cstheme="minorHAnsi"/>
                <w:b/>
                <w:sz w:val="24"/>
                <w:szCs w:val="24"/>
              </w:rPr>
              <w:t>ΔΙΕΥΘΥΝΣΗ</w:t>
            </w:r>
            <w:r w:rsidRPr="004F403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4F403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67" w:type="dxa"/>
          </w:tcPr>
          <w:p w14:paraId="3F48B109" w14:textId="77777777" w:rsidR="003D72D9" w:rsidRDefault="003D72D9">
            <w:pPr>
              <w:pStyle w:val="20"/>
              <w:shd w:val="clear" w:color="auto" w:fill="auto"/>
              <w:tabs>
                <w:tab w:val="left" w:leader="dot" w:pos="4507"/>
              </w:tabs>
              <w:spacing w:line="340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62BC6BBA" w14:textId="77777777" w:rsidR="003D72D9" w:rsidRDefault="003D72D9">
            <w:pPr>
              <w:pStyle w:val="20"/>
              <w:shd w:val="clear" w:color="auto" w:fill="auto"/>
              <w:tabs>
                <w:tab w:val="left" w:leader="dot" w:pos="4507"/>
              </w:tabs>
              <w:spacing w:line="340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D72D9" w14:paraId="649D5236" w14:textId="77777777" w:rsidTr="003D72D9">
        <w:tc>
          <w:tcPr>
            <w:tcW w:w="3227" w:type="dxa"/>
          </w:tcPr>
          <w:p w14:paraId="7C7D4C98" w14:textId="77777777" w:rsidR="003D72D9" w:rsidRPr="004F4033" w:rsidRDefault="003D72D9" w:rsidP="00266A31">
            <w:pPr>
              <w:pStyle w:val="20"/>
              <w:spacing w:line="360" w:lineRule="exact"/>
              <w:rPr>
                <w:rFonts w:cstheme="minorHAnsi"/>
                <w:sz w:val="24"/>
                <w:szCs w:val="24"/>
              </w:rPr>
            </w:pPr>
            <w:r w:rsidRPr="004F4033">
              <w:rPr>
                <w:rFonts w:asciiTheme="minorHAnsi" w:hAnsiTheme="minorHAnsi" w:cstheme="minorHAnsi"/>
                <w:b/>
                <w:sz w:val="24"/>
                <w:szCs w:val="24"/>
              </w:rPr>
              <w:t>ΗΜΕΡΟΜΗΝΙΑ</w:t>
            </w:r>
            <w:r w:rsidRPr="004F403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F4033">
              <w:rPr>
                <w:rFonts w:asciiTheme="minorHAnsi" w:hAnsiTheme="minorHAnsi" w:cstheme="minorHAnsi"/>
                <w:b/>
                <w:sz w:val="24"/>
                <w:szCs w:val="24"/>
              </w:rPr>
              <w:t>ΓΕΝΝΗΣΗΣ</w:t>
            </w:r>
            <w:r w:rsidRPr="004F4033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567" w:type="dxa"/>
          </w:tcPr>
          <w:p w14:paraId="6DF06511" w14:textId="77777777" w:rsidR="003D72D9" w:rsidRDefault="003D72D9">
            <w:pPr>
              <w:pStyle w:val="20"/>
              <w:shd w:val="clear" w:color="auto" w:fill="auto"/>
              <w:tabs>
                <w:tab w:val="left" w:leader="dot" w:pos="4507"/>
              </w:tabs>
              <w:spacing w:line="340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3A623523" w14:textId="77777777" w:rsidR="003D72D9" w:rsidRDefault="003D72D9">
            <w:pPr>
              <w:pStyle w:val="20"/>
              <w:shd w:val="clear" w:color="auto" w:fill="auto"/>
              <w:tabs>
                <w:tab w:val="left" w:leader="dot" w:pos="4507"/>
              </w:tabs>
              <w:spacing w:line="340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D72D9" w14:paraId="53003278" w14:textId="77777777" w:rsidTr="003D72D9">
        <w:tc>
          <w:tcPr>
            <w:tcW w:w="3227" w:type="dxa"/>
          </w:tcPr>
          <w:p w14:paraId="0267BAF0" w14:textId="77777777" w:rsidR="003D72D9" w:rsidRPr="004F4033" w:rsidRDefault="003D72D9" w:rsidP="00266A31">
            <w:pPr>
              <w:pStyle w:val="20"/>
              <w:spacing w:line="360" w:lineRule="exact"/>
              <w:rPr>
                <w:rFonts w:cstheme="minorHAnsi"/>
                <w:sz w:val="32"/>
                <w:szCs w:val="32"/>
              </w:rPr>
            </w:pPr>
            <w:r w:rsidRPr="004F4033">
              <w:rPr>
                <w:rFonts w:asciiTheme="minorHAnsi" w:hAnsiTheme="minorHAnsi" w:cstheme="minorHAnsi"/>
                <w:b/>
                <w:sz w:val="24"/>
                <w:szCs w:val="24"/>
              </w:rPr>
              <w:t>ΗΜΕΡΟΜΗΝΙΑ</w:t>
            </w:r>
            <w:r w:rsidRPr="004F403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F4033">
              <w:rPr>
                <w:rFonts w:asciiTheme="minorHAnsi" w:hAnsiTheme="minorHAnsi" w:cstheme="minorHAnsi"/>
                <w:b/>
                <w:sz w:val="24"/>
                <w:szCs w:val="24"/>
              </w:rPr>
              <w:t>ΕΞΕΤΑΣΗΣ</w:t>
            </w:r>
            <w:r w:rsidRPr="004F4033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567" w:type="dxa"/>
          </w:tcPr>
          <w:p w14:paraId="607B2A14" w14:textId="77777777" w:rsidR="003D72D9" w:rsidRDefault="003D72D9">
            <w:pPr>
              <w:pStyle w:val="20"/>
              <w:shd w:val="clear" w:color="auto" w:fill="auto"/>
              <w:tabs>
                <w:tab w:val="left" w:leader="dot" w:pos="4507"/>
              </w:tabs>
              <w:spacing w:line="340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700A3781" w14:textId="77777777" w:rsidR="003D72D9" w:rsidRDefault="003D72D9">
            <w:pPr>
              <w:pStyle w:val="20"/>
              <w:shd w:val="clear" w:color="auto" w:fill="auto"/>
              <w:tabs>
                <w:tab w:val="left" w:leader="dot" w:pos="4507"/>
              </w:tabs>
              <w:spacing w:line="340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D72D9" w14:paraId="6C4034D2" w14:textId="77777777" w:rsidTr="003D72D9">
        <w:tc>
          <w:tcPr>
            <w:tcW w:w="3227" w:type="dxa"/>
          </w:tcPr>
          <w:p w14:paraId="499D00EE" w14:textId="77777777" w:rsidR="003D72D9" w:rsidRDefault="003D72D9">
            <w:pPr>
              <w:pStyle w:val="20"/>
              <w:shd w:val="clear" w:color="auto" w:fill="auto"/>
              <w:tabs>
                <w:tab w:val="left" w:leader="dot" w:pos="4507"/>
              </w:tabs>
              <w:spacing w:line="340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7399469" w14:textId="77777777" w:rsidR="003D72D9" w:rsidRDefault="003D72D9">
            <w:pPr>
              <w:pStyle w:val="20"/>
              <w:shd w:val="clear" w:color="auto" w:fill="auto"/>
              <w:tabs>
                <w:tab w:val="left" w:leader="dot" w:pos="4507"/>
              </w:tabs>
              <w:spacing w:line="340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14:paraId="66FF53D6" w14:textId="77777777" w:rsidR="003D72D9" w:rsidRDefault="003D72D9">
            <w:pPr>
              <w:pStyle w:val="20"/>
              <w:shd w:val="clear" w:color="auto" w:fill="auto"/>
              <w:tabs>
                <w:tab w:val="left" w:leader="dot" w:pos="4507"/>
              </w:tabs>
              <w:spacing w:line="340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63754B2" w14:textId="77777777" w:rsidR="00560683" w:rsidRPr="003D72D9" w:rsidRDefault="00560683">
      <w:pPr>
        <w:pStyle w:val="20"/>
        <w:shd w:val="clear" w:color="auto" w:fill="auto"/>
        <w:spacing w:line="360" w:lineRule="exact"/>
        <w:jc w:val="left"/>
        <w:rPr>
          <w:rFonts w:asciiTheme="minorHAnsi" w:hAnsiTheme="minorHAnsi" w:cstheme="minorHAnsi"/>
        </w:rPr>
      </w:pPr>
    </w:p>
    <w:tbl>
      <w:tblPr>
        <w:tblOverlap w:val="never"/>
        <w:tblW w:w="1077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4105"/>
        <w:gridCol w:w="2982"/>
      </w:tblGrid>
      <w:tr w:rsidR="00676317" w:rsidRPr="003D72D9" w14:paraId="48B8BF48" w14:textId="77777777" w:rsidTr="00E858D2">
        <w:trPr>
          <w:trHeight w:val="7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92CF8" w14:textId="615E09A5" w:rsidR="00676317" w:rsidRPr="003D72D9" w:rsidRDefault="00EC10D0" w:rsidP="003D72D9">
            <w:pPr>
              <w:pStyle w:val="20"/>
              <w:shd w:val="clear" w:color="auto" w:fill="auto"/>
              <w:spacing w:line="34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ΙΣΤΟΡΙΚΟ -</w:t>
            </w:r>
            <w:r w:rsidR="00DC61F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ΕΞΕΤΑΣΗ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F0D1F" w14:textId="77777777" w:rsidR="00676317" w:rsidRPr="003D72D9" w:rsidRDefault="00EC10D0" w:rsidP="003D72D9">
            <w:pPr>
              <w:pStyle w:val="20"/>
              <w:shd w:val="clear" w:color="auto" w:fill="auto"/>
              <w:spacing w:line="340" w:lineRule="exact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3D72D9">
              <w:rPr>
                <w:rStyle w:val="21"/>
                <w:rFonts w:asciiTheme="minorHAnsi" w:hAnsiTheme="minorHAnsi" w:cstheme="minorHAnsi"/>
                <w:sz w:val="28"/>
                <w:szCs w:val="28"/>
              </w:rPr>
              <w:t>ΕΥΡΗΜΑ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A72EBD" w14:textId="77777777" w:rsidR="00676317" w:rsidRPr="003D72D9" w:rsidRDefault="00EC10D0" w:rsidP="003D72D9">
            <w:pPr>
              <w:pStyle w:val="20"/>
              <w:shd w:val="clear" w:color="auto" w:fill="auto"/>
              <w:spacing w:line="340" w:lineRule="exact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3D72D9">
              <w:rPr>
                <w:rStyle w:val="21"/>
                <w:rFonts w:asciiTheme="minorHAnsi" w:hAnsiTheme="minorHAnsi" w:cstheme="minorHAnsi"/>
                <w:sz w:val="28"/>
                <w:szCs w:val="28"/>
              </w:rPr>
              <w:t>ΠΑΡΑΤΗΡΗΣΕΙΣ</w:t>
            </w:r>
          </w:p>
        </w:tc>
      </w:tr>
      <w:tr w:rsidR="00676317" w:rsidRPr="003D72D9" w14:paraId="471E31B7" w14:textId="77777777" w:rsidTr="00E858D2">
        <w:trPr>
          <w:trHeight w:val="7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F16F4" w14:textId="77777777" w:rsidR="00676317" w:rsidRPr="003D72D9" w:rsidRDefault="00EC10D0" w:rsidP="003D72D9">
            <w:pPr>
              <w:pStyle w:val="20"/>
              <w:shd w:val="clear" w:color="auto" w:fill="auto"/>
              <w:spacing w:line="34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1. ΧΡΟΝΙΑ ΝΟΣΗΜΑΤΑ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07AC2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268E0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76317" w:rsidRPr="003D72D9" w14:paraId="7C694C16" w14:textId="77777777" w:rsidTr="00E858D2">
        <w:trPr>
          <w:trHeight w:val="79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6193D" w14:textId="77777777" w:rsidR="00676317" w:rsidRPr="003D72D9" w:rsidRDefault="00EC10D0" w:rsidP="003D72D9">
            <w:pPr>
              <w:pStyle w:val="20"/>
              <w:shd w:val="clear" w:color="auto" w:fill="auto"/>
              <w:spacing w:line="34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2. ΛΟΙΜΩΔΗ ΝΟΣΗΜΑΤΑ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3183F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5EFB1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76317" w:rsidRPr="003D72D9" w14:paraId="69CBFACC" w14:textId="77777777" w:rsidTr="00E858D2">
        <w:trPr>
          <w:trHeight w:val="7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8F2AF" w14:textId="77777777" w:rsidR="00676317" w:rsidRPr="003D72D9" w:rsidRDefault="00EC10D0" w:rsidP="003D72D9">
            <w:pPr>
              <w:pStyle w:val="20"/>
              <w:shd w:val="clear" w:color="auto" w:fill="auto"/>
              <w:spacing w:line="367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3. ΧΕΙΡΟΥΡΓΙΚΕΣ</w:t>
            </w:r>
            <w:r w:rsidR="003D72D9">
              <w:rPr>
                <w:rStyle w:val="21"/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</w:t>
            </w:r>
            <w:r w:rsidR="003D72D9"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ΕΠΕΜΒΑΣΕΙΣ</w:t>
            </w: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305CD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28EC6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76317" w:rsidRPr="003D72D9" w14:paraId="0DD1132D" w14:textId="77777777" w:rsidTr="00E858D2">
        <w:trPr>
          <w:trHeight w:val="7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15F24" w14:textId="77777777" w:rsidR="00676317" w:rsidRPr="003D72D9" w:rsidRDefault="00EC10D0" w:rsidP="003D72D9">
            <w:pPr>
              <w:pStyle w:val="20"/>
              <w:shd w:val="clear" w:color="auto" w:fill="auto"/>
              <w:spacing w:line="34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4. ΑΛΛΕΡΓΙΕΣ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BCBA9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0D53B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76317" w:rsidRPr="003D72D9" w14:paraId="51A87C46" w14:textId="77777777" w:rsidTr="00E858D2">
        <w:trPr>
          <w:trHeight w:val="9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9578D" w14:textId="77777777" w:rsidR="00676317" w:rsidRPr="003D72D9" w:rsidRDefault="00EC10D0" w:rsidP="003D72D9">
            <w:pPr>
              <w:pStyle w:val="20"/>
              <w:shd w:val="clear" w:color="auto" w:fill="auto"/>
              <w:spacing w:line="36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5. ΠΡΟΒΛΗΜΑΤΑ</w:t>
            </w:r>
            <w:r w:rsidR="003D72D9"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 xml:space="preserve"> ΣΥΜΠΕΡΙΦΟΡΑΣ</w:t>
            </w: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br/>
              <w:t>(Ενούρηση,</w:t>
            </w:r>
            <w:r w:rsidR="003D72D9"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διαταραχές ύ</w:t>
            </w:r>
            <w:r w:rsidR="00560683"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π</w:t>
            </w: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νο</w:t>
            </w:r>
            <w:r w:rsidR="00560683"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υ</w:t>
            </w:r>
            <w:r w:rsid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κλ</w:t>
            </w:r>
            <w:r w:rsidR="003D72D9"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π</w:t>
            </w:r>
            <w:proofErr w:type="spellEnd"/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8A86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CF0966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76317" w:rsidRPr="003D72D9" w14:paraId="58811DCD" w14:textId="77777777" w:rsidTr="00E858D2">
        <w:trPr>
          <w:trHeight w:val="98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46AC3" w14:textId="77777777" w:rsidR="00676317" w:rsidRPr="003D72D9" w:rsidRDefault="00EC10D0" w:rsidP="003D72D9">
            <w:pPr>
              <w:pStyle w:val="20"/>
              <w:shd w:val="clear" w:color="auto" w:fill="auto"/>
              <w:spacing w:line="356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6. ΑΛΛΟ</w:t>
            </w:r>
          </w:p>
          <w:p w14:paraId="6F7092CE" w14:textId="77777777" w:rsidR="00676317" w:rsidRPr="003D72D9" w:rsidRDefault="00EC10D0" w:rsidP="003D72D9">
            <w:pPr>
              <w:pStyle w:val="20"/>
              <w:shd w:val="clear" w:color="auto" w:fill="auto"/>
              <w:spacing w:line="356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 xml:space="preserve">(Σπασμοί, </w:t>
            </w:r>
            <w:r w:rsidR="00560683"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λιποθυμικές</w:t>
            </w:r>
            <w:r w:rsidR="003D72D9" w:rsidRPr="002D2A77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 xml:space="preserve">τάσεις </w:t>
            </w:r>
            <w:proofErr w:type="spellStart"/>
            <w:r w:rsid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κλ</w:t>
            </w:r>
            <w:r w:rsidR="003D72D9" w:rsidRPr="002D2A77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π</w:t>
            </w:r>
            <w:proofErr w:type="spellEnd"/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CCC1E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F684E" w14:textId="77777777" w:rsidR="00676317" w:rsidRPr="003D72D9" w:rsidRDefault="00676317" w:rsidP="003D72D9">
            <w:pPr>
              <w:pStyle w:val="20"/>
              <w:shd w:val="clear" w:color="auto" w:fill="auto"/>
              <w:spacing w:line="130" w:lineRule="exact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76317" w:rsidRPr="003D72D9" w14:paraId="35DDB87F" w14:textId="77777777" w:rsidTr="00E858D2">
        <w:trPr>
          <w:trHeight w:val="98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1146B" w14:textId="77777777" w:rsidR="003D72D9" w:rsidRPr="002D2A77" w:rsidRDefault="00EC10D0" w:rsidP="003D72D9">
            <w:pPr>
              <w:pStyle w:val="20"/>
              <w:shd w:val="clear" w:color="auto" w:fill="auto"/>
              <w:spacing w:line="338" w:lineRule="exact"/>
              <w:jc w:val="left"/>
              <w:rPr>
                <w:rStyle w:val="21"/>
                <w:rFonts w:asciiTheme="minorHAnsi" w:hAnsiTheme="minorHAnsi" w:cstheme="minorHAnsi"/>
                <w:sz w:val="24"/>
                <w:szCs w:val="24"/>
              </w:rPr>
            </w:pP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7. ΕΜΒΟΛΙΑΣΜΟΙ</w:t>
            </w:r>
          </w:p>
          <w:p w14:paraId="635940A2" w14:textId="77777777" w:rsidR="00676317" w:rsidRPr="003D72D9" w:rsidRDefault="00EC10D0" w:rsidP="003D72D9">
            <w:pPr>
              <w:pStyle w:val="20"/>
              <w:shd w:val="clear" w:color="auto" w:fill="auto"/>
              <w:spacing w:line="338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br/>
            </w:r>
            <w:r w:rsidR="00E858D2" w:rsidRPr="00E858D2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α. Πλήρης εμβολιασμός</w:t>
            </w:r>
          </w:p>
          <w:p w14:paraId="7211791D" w14:textId="77777777" w:rsidR="00676317" w:rsidRPr="003D72D9" w:rsidRDefault="00E858D2" w:rsidP="003D72D9">
            <w:pPr>
              <w:pStyle w:val="20"/>
              <w:shd w:val="clear" w:color="auto" w:fill="auto"/>
              <w:spacing w:line="34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858D2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EC10D0"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β. Υπολείπεται το εμβόλιο</w:t>
            </w:r>
          </w:p>
          <w:p w14:paraId="23604DD1" w14:textId="77777777" w:rsidR="00676317" w:rsidRPr="003D72D9" w:rsidRDefault="00E858D2" w:rsidP="003D72D9">
            <w:pPr>
              <w:pStyle w:val="20"/>
              <w:shd w:val="clear" w:color="auto" w:fill="auto"/>
              <w:spacing w:line="34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D2A77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EC10D0"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 xml:space="preserve">γ. </w:t>
            </w:r>
            <w:r w:rsidR="00EC10D0" w:rsidRPr="003D72D9">
              <w:rPr>
                <w:rStyle w:val="21"/>
                <w:rFonts w:asciiTheme="minorHAnsi" w:hAnsiTheme="minorHAnsi" w:cstheme="minorHAnsi"/>
                <w:sz w:val="24"/>
                <w:szCs w:val="24"/>
                <w:lang w:val="en-US" w:eastAsia="en-US" w:bidi="en-US"/>
              </w:rPr>
              <w:t xml:space="preserve">Mantoux </w:t>
            </w:r>
            <w:r w:rsidR="00EC10D0" w:rsidRPr="003D72D9">
              <w:rPr>
                <w:rStyle w:val="21"/>
                <w:rFonts w:asciiTheme="minorHAnsi" w:hAnsiTheme="minorHAnsi" w:cstheme="minorHAnsi"/>
                <w:sz w:val="24"/>
                <w:szCs w:val="24"/>
              </w:rPr>
              <w:t>(πότε έγινε)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5FD34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F8928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76317" w:rsidRPr="003D72D9" w14:paraId="67638DFB" w14:textId="77777777" w:rsidTr="00E858D2">
        <w:trPr>
          <w:trHeight w:val="830"/>
        </w:trPr>
        <w:tc>
          <w:tcPr>
            <w:tcW w:w="3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FBA85F" w14:textId="77777777" w:rsidR="00676317" w:rsidRPr="003D72D9" w:rsidRDefault="00676317" w:rsidP="003D72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6FBE2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9EFDB" w14:textId="77777777" w:rsidR="00676317" w:rsidRPr="003D72D9" w:rsidRDefault="00676317" w:rsidP="003D72D9">
            <w:pPr>
              <w:pStyle w:val="20"/>
              <w:shd w:val="clear" w:color="auto" w:fill="auto"/>
              <w:spacing w:line="130" w:lineRule="exact"/>
              <w:jc w:val="left"/>
              <w:rPr>
                <w:rFonts w:asciiTheme="minorHAnsi" w:hAnsiTheme="minorHAnsi" w:cstheme="minorHAnsi"/>
              </w:rPr>
            </w:pPr>
          </w:p>
        </w:tc>
      </w:tr>
      <w:tr w:rsidR="00676317" w:rsidRPr="003D72D9" w14:paraId="02DB6699" w14:textId="77777777" w:rsidTr="00E858D2">
        <w:trPr>
          <w:trHeight w:val="700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4AC5D3" w14:textId="77777777" w:rsidR="00676317" w:rsidRPr="003D72D9" w:rsidRDefault="00676317" w:rsidP="003D72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42237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18DD8" w14:textId="77777777" w:rsidR="00676317" w:rsidRPr="003D72D9" w:rsidRDefault="00676317" w:rsidP="003D72D9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35FBA7DE" w14:textId="24E8DA04" w:rsidR="00560683" w:rsidRPr="003D72D9" w:rsidRDefault="002D2A77" w:rsidP="00560683">
      <w:pPr>
        <w:pStyle w:val="20"/>
        <w:shd w:val="clear" w:color="auto" w:fill="auto"/>
        <w:spacing w:line="340" w:lineRule="exact"/>
        <w:jc w:val="center"/>
        <w:rPr>
          <w:rFonts w:asciiTheme="minorHAnsi" w:hAnsiTheme="minorHAnsi" w:cstheme="minorHAnsi"/>
        </w:rPr>
      </w:pPr>
      <w:r>
        <w:rPr>
          <w:rFonts w:ascii="Calibri" w:hAnsi="Calibri"/>
          <w:b/>
          <w:sz w:val="22"/>
          <w:szCs w:val="22"/>
        </w:rPr>
        <w:t>*Επιπλέον για τα εμβόλια θα πρέπει να προσκομίζονται οι αντίστοιχες  σελίδες του βιβλιαρίου υγείας</w:t>
      </w:r>
    </w:p>
    <w:p w14:paraId="1263B08B" w14:textId="77777777" w:rsidR="00676317" w:rsidRPr="003D72D9" w:rsidRDefault="00EC10D0" w:rsidP="00560683">
      <w:pPr>
        <w:pStyle w:val="20"/>
        <w:shd w:val="clear" w:color="auto" w:fill="auto"/>
        <w:spacing w:line="340" w:lineRule="exact"/>
        <w:jc w:val="center"/>
        <w:rPr>
          <w:rFonts w:asciiTheme="minorHAnsi" w:hAnsiTheme="minorHAnsi" w:cstheme="minorHAnsi"/>
        </w:rPr>
      </w:pPr>
      <w:r w:rsidRPr="003D72D9">
        <w:rPr>
          <w:rFonts w:asciiTheme="minorHAnsi" w:hAnsiTheme="minorHAnsi" w:cstheme="minorHAnsi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8"/>
      </w:tblGrid>
      <w:tr w:rsidR="00E858D2" w14:paraId="490CC3B9" w14:textId="77777777" w:rsidTr="00E858D2">
        <w:tc>
          <w:tcPr>
            <w:tcW w:w="11104" w:type="dxa"/>
            <w:shd w:val="clear" w:color="auto" w:fill="BFBFBF" w:themeFill="background1" w:themeFillShade="BF"/>
          </w:tcPr>
          <w:p w14:paraId="15787427" w14:textId="77777777" w:rsidR="00E858D2" w:rsidRPr="00E858D2" w:rsidRDefault="00E858D2" w:rsidP="00560683">
            <w:pPr>
              <w:pStyle w:val="20"/>
              <w:shd w:val="clear" w:color="auto" w:fill="auto"/>
              <w:spacing w:line="3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858D2">
              <w:rPr>
                <w:rFonts w:asciiTheme="minorHAnsi" w:hAnsiTheme="minorHAnsi" w:cstheme="minorHAnsi"/>
                <w:b/>
              </w:rPr>
              <w:t>ΙΑΤΡΙΚΗ ΒΕΒΑΙΩΣΗ</w:t>
            </w:r>
          </w:p>
        </w:tc>
      </w:tr>
      <w:tr w:rsidR="00E858D2" w14:paraId="4549211F" w14:textId="77777777" w:rsidTr="00591F01">
        <w:tc>
          <w:tcPr>
            <w:tcW w:w="11104" w:type="dxa"/>
          </w:tcPr>
          <w:p w14:paraId="09BD7BF5" w14:textId="77777777" w:rsidR="00E858D2" w:rsidRDefault="00E858D2" w:rsidP="00591F01">
            <w:pPr>
              <w:pStyle w:val="20"/>
              <w:shd w:val="clear" w:color="auto" w:fill="auto"/>
              <w:spacing w:line="340" w:lineRule="exact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858D2" w14:paraId="0DDC8E4D" w14:textId="77777777" w:rsidTr="00591F01">
        <w:tc>
          <w:tcPr>
            <w:tcW w:w="11104" w:type="dxa"/>
          </w:tcPr>
          <w:p w14:paraId="2188882B" w14:textId="77777777" w:rsidR="00E858D2" w:rsidRDefault="00E858D2" w:rsidP="00591F01">
            <w:pPr>
              <w:pStyle w:val="20"/>
              <w:shd w:val="clear" w:color="auto" w:fill="auto"/>
              <w:spacing w:line="340" w:lineRule="exact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858D2" w14:paraId="333868C1" w14:textId="77777777" w:rsidTr="00591F01">
        <w:tc>
          <w:tcPr>
            <w:tcW w:w="11104" w:type="dxa"/>
          </w:tcPr>
          <w:p w14:paraId="614BC7AF" w14:textId="77777777" w:rsidR="00E858D2" w:rsidRDefault="00E858D2" w:rsidP="00591F01">
            <w:pPr>
              <w:pStyle w:val="20"/>
              <w:shd w:val="clear" w:color="auto" w:fill="auto"/>
              <w:spacing w:line="340" w:lineRule="exact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858D2" w14:paraId="1FD60504" w14:textId="77777777" w:rsidTr="00E858D2">
        <w:tc>
          <w:tcPr>
            <w:tcW w:w="11104" w:type="dxa"/>
          </w:tcPr>
          <w:p w14:paraId="16178856" w14:textId="77777777" w:rsidR="00E858D2" w:rsidRDefault="00E858D2" w:rsidP="00560683">
            <w:pPr>
              <w:pStyle w:val="20"/>
              <w:shd w:val="clear" w:color="auto" w:fill="auto"/>
              <w:spacing w:line="340" w:lineRule="exact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E858D2" w14:paraId="244A2229" w14:textId="77777777" w:rsidTr="00E858D2">
        <w:tc>
          <w:tcPr>
            <w:tcW w:w="11104" w:type="dxa"/>
          </w:tcPr>
          <w:p w14:paraId="708B1FA6" w14:textId="2B6D8DE2" w:rsidR="00E858D2" w:rsidRPr="002D2A77" w:rsidRDefault="00E858D2" w:rsidP="00560683">
            <w:pPr>
              <w:pStyle w:val="20"/>
              <w:shd w:val="clear" w:color="auto" w:fill="auto"/>
              <w:spacing w:line="340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58D2" w14:paraId="574ED5C8" w14:textId="77777777" w:rsidTr="00E858D2">
        <w:tc>
          <w:tcPr>
            <w:tcW w:w="11104" w:type="dxa"/>
          </w:tcPr>
          <w:p w14:paraId="4B0D464D" w14:textId="77777777" w:rsidR="00E858D2" w:rsidRPr="002D2A77" w:rsidRDefault="00E858D2" w:rsidP="00560683">
            <w:pPr>
              <w:pStyle w:val="20"/>
              <w:shd w:val="clear" w:color="auto" w:fill="auto"/>
              <w:spacing w:line="340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58D2" w14:paraId="0261C565" w14:textId="77777777" w:rsidTr="00E858D2">
        <w:tc>
          <w:tcPr>
            <w:tcW w:w="11104" w:type="dxa"/>
          </w:tcPr>
          <w:p w14:paraId="066C4362" w14:textId="77777777" w:rsidR="00E858D2" w:rsidRPr="002D2A77" w:rsidRDefault="00E858D2" w:rsidP="00560683">
            <w:pPr>
              <w:pStyle w:val="20"/>
              <w:shd w:val="clear" w:color="auto" w:fill="auto"/>
              <w:spacing w:line="340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58D2" w14:paraId="7BF4E3AF" w14:textId="77777777" w:rsidTr="00E858D2">
        <w:trPr>
          <w:trHeight w:val="995"/>
        </w:trPr>
        <w:tc>
          <w:tcPr>
            <w:tcW w:w="11104" w:type="dxa"/>
          </w:tcPr>
          <w:p w14:paraId="7BDE6F68" w14:textId="77777777" w:rsidR="00E858D2" w:rsidRPr="002D2A77" w:rsidRDefault="00E858D2" w:rsidP="00560683">
            <w:pPr>
              <w:pStyle w:val="20"/>
              <w:shd w:val="clear" w:color="auto" w:fill="auto"/>
              <w:spacing w:line="340" w:lineRule="exact"/>
              <w:jc w:val="center"/>
              <w:rPr>
                <w:rFonts w:asciiTheme="minorHAnsi" w:hAnsiTheme="minorHAnsi" w:cstheme="minorHAnsi"/>
              </w:rPr>
            </w:pPr>
          </w:p>
          <w:p w14:paraId="1F64E012" w14:textId="77777777" w:rsidR="00E858D2" w:rsidRPr="002D2A77" w:rsidRDefault="00E858D2" w:rsidP="00560683">
            <w:pPr>
              <w:pStyle w:val="20"/>
              <w:shd w:val="clear" w:color="auto" w:fill="auto"/>
              <w:spacing w:line="340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CCFA5E9" w14:textId="77777777" w:rsidR="00560683" w:rsidRPr="002D2A77" w:rsidRDefault="00560683" w:rsidP="00560683">
      <w:pPr>
        <w:pStyle w:val="20"/>
        <w:shd w:val="clear" w:color="auto" w:fill="auto"/>
        <w:spacing w:line="340" w:lineRule="exact"/>
        <w:jc w:val="center"/>
        <w:rPr>
          <w:rFonts w:asciiTheme="minorHAnsi" w:hAnsiTheme="minorHAnsi" w:cstheme="minorHAnsi"/>
        </w:rPr>
      </w:pPr>
    </w:p>
    <w:sectPr w:rsidR="00560683" w:rsidRPr="002D2A77" w:rsidSect="003D72D9">
      <w:pgSz w:w="11909" w:h="16840" w:code="9"/>
      <w:pgMar w:top="658" w:right="454" w:bottom="658" w:left="567" w:header="113" w:footer="11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B9223" w14:textId="77777777" w:rsidR="008A6F76" w:rsidRDefault="008A6F76">
      <w:r>
        <w:separator/>
      </w:r>
    </w:p>
  </w:endnote>
  <w:endnote w:type="continuationSeparator" w:id="0">
    <w:p w14:paraId="76930EAC" w14:textId="77777777" w:rsidR="008A6F76" w:rsidRDefault="008A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CABA8" w14:textId="77777777" w:rsidR="008A6F76" w:rsidRDefault="008A6F76"/>
  </w:footnote>
  <w:footnote w:type="continuationSeparator" w:id="0">
    <w:p w14:paraId="4A4EC157" w14:textId="77777777" w:rsidR="008A6F76" w:rsidRDefault="008A6F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17"/>
    <w:rsid w:val="001073A2"/>
    <w:rsid w:val="00135D5A"/>
    <w:rsid w:val="002D2A77"/>
    <w:rsid w:val="003D72D9"/>
    <w:rsid w:val="004D4197"/>
    <w:rsid w:val="005476EA"/>
    <w:rsid w:val="00560683"/>
    <w:rsid w:val="005B362F"/>
    <w:rsid w:val="00676317"/>
    <w:rsid w:val="006A6AF2"/>
    <w:rsid w:val="007148E0"/>
    <w:rsid w:val="007B6452"/>
    <w:rsid w:val="00814380"/>
    <w:rsid w:val="008A6F76"/>
    <w:rsid w:val="00906320"/>
    <w:rsid w:val="0091082E"/>
    <w:rsid w:val="00A33B0A"/>
    <w:rsid w:val="00A903EE"/>
    <w:rsid w:val="00C355BB"/>
    <w:rsid w:val="00DC61F9"/>
    <w:rsid w:val="00E01821"/>
    <w:rsid w:val="00E858D2"/>
    <w:rsid w:val="00EC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D8CA"/>
  <w15:docId w15:val="{27BC3271-D7F2-427F-BFFD-1B1C0E76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3A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1073A2"/>
    <w:rPr>
      <w:color w:val="0066CC"/>
      <w:u w:val="single"/>
    </w:rPr>
  </w:style>
  <w:style w:type="character" w:customStyle="1" w:styleId="2">
    <w:name w:val="Σώμα κειμένου (2)_"/>
    <w:basedOn w:val="a0"/>
    <w:link w:val="20"/>
    <w:rsid w:val="001073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Σώμα κειμένου (2)"/>
    <w:basedOn w:val="2"/>
    <w:rsid w:val="001073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el-GR" w:eastAsia="el-GR" w:bidi="el-GR"/>
    </w:rPr>
  </w:style>
  <w:style w:type="character" w:customStyle="1" w:styleId="265">
    <w:name w:val="Σώμα κειμένου (2) + 6;5 στ."/>
    <w:basedOn w:val="2"/>
    <w:rsid w:val="001073A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l-GR" w:eastAsia="el-GR" w:bidi="el-GR"/>
    </w:rPr>
  </w:style>
  <w:style w:type="paragraph" w:customStyle="1" w:styleId="20">
    <w:name w:val="Σώμα κειμένου (2)"/>
    <w:basedOn w:val="a"/>
    <w:link w:val="2"/>
    <w:rsid w:val="001073A2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34"/>
      <w:szCs w:val="34"/>
    </w:rPr>
  </w:style>
  <w:style w:type="table" w:styleId="a3">
    <w:name w:val="Table Grid"/>
    <w:basedOn w:val="a1"/>
    <w:uiPriority w:val="39"/>
    <w:rsid w:val="003D7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tzanakakispc</dc:creator>
  <cp:lastModifiedBy>ΕΥΘΥΜΙΟΣ ΚΥΡΙΑΚΑΝΤΩΝΑΚΗΣ</cp:lastModifiedBy>
  <cp:revision>3</cp:revision>
  <cp:lastPrinted>2023-03-13T10:40:00Z</cp:lastPrinted>
  <dcterms:created xsi:type="dcterms:W3CDTF">2025-05-14T11:41:00Z</dcterms:created>
  <dcterms:modified xsi:type="dcterms:W3CDTF">2026-05-19T10:59:00Z</dcterms:modified>
</cp:coreProperties>
</file>